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5535C0" w:rsidRPr="005535C0" w:rsidRDefault="005535C0" w:rsidP="005535C0">
      <w:pPr>
        <w:pStyle w:val="paragraph"/>
        <w:spacing w:before="0" w:beforeAutospacing="0" w:after="0" w:afterAutospacing="0"/>
        <w:jc w:val="right"/>
        <w:textAlignment w:val="baseline"/>
        <w:rPr>
          <w:color w:val="212529"/>
          <w:sz w:val="32"/>
          <w:szCs w:val="32"/>
          <w:shd w:val="clear" w:color="auto" w:fill="FFFFFF"/>
          <w:lang w:val="kk-KZ"/>
        </w:rPr>
      </w:pPr>
      <w:r w:rsidRPr="005535C0">
        <w:rPr>
          <w:color w:val="212529"/>
          <w:sz w:val="32"/>
          <w:szCs w:val="32"/>
          <w:shd w:val="clear" w:color="auto" w:fill="FFFFFF"/>
          <w:lang w:val="kk-KZ"/>
        </w:rPr>
        <w:t>Орал қаласы әкімдігінің және Орал қаласы мәдениет басқармасының қолдауымен. Рейтингтік байқау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5535C0" w:rsidRPr="005535C0">
        <w:rPr>
          <w:rStyle w:val="normaltextrun"/>
          <w:sz w:val="28"/>
          <w:szCs w:val="28"/>
          <w:u w:val="single"/>
          <w:lang w:val="kk-KZ"/>
        </w:rPr>
        <w:t>6-7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5535C0">
        <w:rPr>
          <w:rStyle w:val="normaltextrun"/>
          <w:sz w:val="28"/>
          <w:szCs w:val="28"/>
          <w:u w:val="single"/>
          <w:lang w:val="kk-KZ"/>
        </w:rPr>
        <w:t>желтоқсан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5535C0">
        <w:rPr>
          <w:rStyle w:val="normaltextrun"/>
          <w:sz w:val="28"/>
          <w:szCs w:val="28"/>
          <w:u w:val="single"/>
          <w:lang w:val="kk-KZ"/>
        </w:rPr>
        <w:t>Орал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5535C0" w:rsidRDefault="005535C0" w:rsidP="005F57F1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 w:rsidRPr="005535C0">
        <w:rPr>
          <w:color w:val="000000"/>
          <w:sz w:val="28"/>
          <w:szCs w:val="28"/>
          <w:lang w:val="kk-KZ"/>
        </w:rPr>
        <w:t xml:space="preserve">Өтінімдерді қабылдау: </w:t>
      </w:r>
      <w:r w:rsidRPr="005535C0">
        <w:rPr>
          <w:color w:val="000000"/>
          <w:sz w:val="28"/>
          <w:szCs w:val="28"/>
          <w:u w:val="single"/>
          <w:lang w:val="kk-KZ"/>
        </w:rPr>
        <w:t>22.11.2025 дейін</w:t>
      </w:r>
    </w:p>
    <w:p w:rsidR="005535C0" w:rsidRPr="005F57F1" w:rsidRDefault="005535C0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lastRenderedPageBreak/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lastRenderedPageBreak/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азылар алқасының шешімі соңғы болып табылады және оған шағым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>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5535C0" w:rsidRDefault="005535C0" w:rsidP="005535C0">
      <w:pPr>
        <w:rPr>
          <w:b/>
          <w:sz w:val="28"/>
          <w:szCs w:val="28"/>
        </w:rPr>
      </w:pPr>
    </w:p>
    <w:p w:rsidR="005535C0" w:rsidRPr="00266154" w:rsidRDefault="00103953" w:rsidP="005535C0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5535C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5535C0" w:rsidRPr="00266154">
        <w:rPr>
          <w:sz w:val="26"/>
          <w:szCs w:val="26"/>
        </w:rPr>
        <w:t>Организатор:</w:t>
      </w:r>
      <w:r w:rsidR="005535C0" w:rsidRPr="00266154">
        <w:rPr>
          <w:b/>
          <w:sz w:val="26"/>
          <w:szCs w:val="26"/>
        </w:rPr>
        <w:t xml:space="preserve"> </w:t>
      </w:r>
      <w:r w:rsidR="005535C0" w:rsidRPr="00266154">
        <w:rPr>
          <w:sz w:val="26"/>
          <w:szCs w:val="26"/>
        </w:rPr>
        <w:t>«</w:t>
      </w:r>
      <w:r w:rsidR="005535C0">
        <w:rPr>
          <w:sz w:val="26"/>
          <w:szCs w:val="26"/>
          <w:lang w:val="en-US"/>
        </w:rPr>
        <w:t>ART</w:t>
      </w:r>
      <w:r w:rsidR="005535C0" w:rsidRPr="00266154">
        <w:rPr>
          <w:sz w:val="26"/>
          <w:szCs w:val="26"/>
        </w:rPr>
        <w:t xml:space="preserve"> </w:t>
      </w:r>
      <w:r w:rsidR="005535C0" w:rsidRPr="00266154">
        <w:rPr>
          <w:sz w:val="26"/>
          <w:szCs w:val="26"/>
          <w:lang w:val="en-US"/>
        </w:rPr>
        <w:t>FEST</w:t>
      </w:r>
      <w:r w:rsidR="005535C0" w:rsidRPr="00266154">
        <w:rPr>
          <w:sz w:val="26"/>
          <w:szCs w:val="26"/>
        </w:rPr>
        <w:t>»</w:t>
      </w:r>
    </w:p>
    <w:p w:rsidR="005535C0" w:rsidRPr="004E3D7D" w:rsidRDefault="005535C0" w:rsidP="005535C0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5535C0" w:rsidRPr="00DF7D25" w:rsidRDefault="005535C0" w:rsidP="005535C0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5535C0" w:rsidRPr="00194A1B" w:rsidRDefault="005535C0" w:rsidP="005535C0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5535C0" w:rsidRPr="004D0749" w:rsidRDefault="005535C0" w:rsidP="005535C0">
      <w:pPr>
        <w:rPr>
          <w:sz w:val="28"/>
          <w:szCs w:val="28"/>
        </w:rPr>
      </w:pPr>
    </w:p>
    <w:p w:rsidR="005535C0" w:rsidRPr="001617C7" w:rsidRDefault="005535C0" w:rsidP="005535C0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 xml:space="preserve">При поддержке акимата </w:t>
      </w:r>
      <w:proofErr w:type="spellStart"/>
      <w:r>
        <w:rPr>
          <w:rFonts w:ascii="var(--spectral)" w:hAnsi="var(--spectral)"/>
          <w:color w:val="303030"/>
          <w:spacing w:val="-5"/>
          <w:sz w:val="33"/>
          <w:szCs w:val="33"/>
        </w:rPr>
        <w:t>г.Уральск</w:t>
      </w:r>
      <w:proofErr w:type="spellEnd"/>
    </w:p>
    <w:p w:rsidR="005535C0" w:rsidRPr="00FA00CA" w:rsidRDefault="005535C0" w:rsidP="005535C0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Уральск</w:t>
      </w:r>
    </w:p>
    <w:p w:rsidR="005535C0" w:rsidRDefault="005535C0" w:rsidP="005535C0">
      <w:pPr>
        <w:rPr>
          <w:sz w:val="28"/>
          <w:szCs w:val="28"/>
        </w:rPr>
      </w:pPr>
    </w:p>
    <w:p w:rsidR="005535C0" w:rsidRDefault="005535C0" w:rsidP="005535C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5535C0" w:rsidRDefault="005535C0" w:rsidP="005535C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5535C0" w:rsidRDefault="005535C0" w:rsidP="005535C0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6235">
        <w:rPr>
          <w:bCs/>
          <w:sz w:val="28"/>
          <w:szCs w:val="28"/>
          <w:u w:val="single"/>
        </w:rPr>
        <w:t xml:space="preserve">6-7 </w:t>
      </w:r>
      <w:r>
        <w:rPr>
          <w:bCs/>
          <w:sz w:val="28"/>
          <w:szCs w:val="28"/>
          <w:u w:val="single"/>
        </w:rPr>
        <w:t>декабря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5535C0" w:rsidRPr="005571D6" w:rsidRDefault="005535C0" w:rsidP="005535C0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Уральск</w:t>
      </w:r>
      <w:proofErr w:type="spellEnd"/>
    </w:p>
    <w:p w:rsidR="005535C0" w:rsidRPr="00FA00CA" w:rsidRDefault="005535C0" w:rsidP="005535C0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22 ноября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5535C0" w:rsidRPr="004D0749" w:rsidRDefault="005535C0" w:rsidP="005535C0">
      <w:pPr>
        <w:spacing w:after="160" w:line="259" w:lineRule="auto"/>
        <w:jc w:val="center"/>
        <w:rPr>
          <w:b/>
          <w:sz w:val="28"/>
          <w:szCs w:val="28"/>
        </w:rPr>
      </w:pPr>
    </w:p>
    <w:p w:rsidR="005535C0" w:rsidRPr="00FF5BFA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5535C0" w:rsidRPr="00FF5BFA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5535C0" w:rsidRPr="00FF5BFA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5535C0" w:rsidRPr="00FF5BFA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5535C0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5535C0" w:rsidRPr="00FF5BFA" w:rsidRDefault="005535C0" w:rsidP="005535C0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5535C0" w:rsidRPr="00D77FBB" w:rsidRDefault="005535C0" w:rsidP="005535C0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5535C0" w:rsidRPr="00266154" w:rsidRDefault="005535C0" w:rsidP="005535C0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5535C0" w:rsidRPr="00266154" w:rsidRDefault="005535C0" w:rsidP="005535C0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5535C0" w:rsidRPr="00266154" w:rsidRDefault="005535C0" w:rsidP="005535C0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5535C0" w:rsidRPr="00266154" w:rsidRDefault="005535C0" w:rsidP="005535C0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5535C0" w:rsidRPr="00266154" w:rsidRDefault="005535C0" w:rsidP="005535C0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5535C0" w:rsidRPr="00266154" w:rsidRDefault="005535C0" w:rsidP="005535C0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5535C0" w:rsidRPr="00266154" w:rsidRDefault="005535C0" w:rsidP="005535C0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5535C0" w:rsidRPr="00266154" w:rsidRDefault="005535C0" w:rsidP="005535C0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5535C0" w:rsidRPr="00266154" w:rsidRDefault="005535C0" w:rsidP="005535C0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5535C0" w:rsidRDefault="005535C0" w:rsidP="005535C0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5535C0" w:rsidRDefault="005535C0" w:rsidP="005535C0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5535C0" w:rsidRDefault="005535C0" w:rsidP="005535C0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5535C0" w:rsidRDefault="005535C0" w:rsidP="005535C0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5535C0" w:rsidRPr="00266154" w:rsidRDefault="005535C0" w:rsidP="005535C0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5535C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5535C0" w:rsidRPr="00D25D80" w:rsidRDefault="005535C0" w:rsidP="005535C0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5535C0" w:rsidRPr="00D25D80" w:rsidRDefault="005535C0" w:rsidP="005535C0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5535C0" w:rsidRPr="00D25D80" w:rsidRDefault="005535C0" w:rsidP="005535C0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5535C0" w:rsidRDefault="005535C0" w:rsidP="005535C0">
      <w:pPr>
        <w:pStyle w:val="a4"/>
        <w:contextualSpacing/>
      </w:pPr>
    </w:p>
    <w:p w:rsidR="005535C0" w:rsidRPr="00585D96" w:rsidRDefault="005535C0" w:rsidP="005535C0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5535C0" w:rsidRPr="00585D96" w:rsidRDefault="005535C0" w:rsidP="005535C0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5535C0" w:rsidRPr="00585D96" w:rsidRDefault="005535C0" w:rsidP="005535C0">
      <w:pPr>
        <w:pStyle w:val="a5"/>
        <w:ind w:left="1080"/>
        <w:rPr>
          <w:sz w:val="28"/>
          <w:szCs w:val="28"/>
          <w:u w:val="single"/>
        </w:rPr>
      </w:pPr>
    </w:p>
    <w:p w:rsidR="005535C0" w:rsidRPr="00585D96" w:rsidRDefault="005535C0" w:rsidP="005535C0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5535C0" w:rsidRPr="00585D96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jc w:val="center"/>
        <w:rPr>
          <w:b/>
          <w:bCs/>
          <w:sz w:val="28"/>
          <w:szCs w:val="28"/>
          <w:u w:val="single"/>
        </w:rPr>
      </w:pPr>
    </w:p>
    <w:p w:rsidR="005535C0" w:rsidRPr="00585D96" w:rsidRDefault="005535C0" w:rsidP="005535C0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Казахский танец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Детский\эстрадный танец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5535C0" w:rsidRDefault="005535C0" w:rsidP="005535C0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5535C0" w:rsidRPr="00D25D80" w:rsidRDefault="005535C0" w:rsidP="005535C0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5535C0" w:rsidRPr="00D25D80" w:rsidRDefault="005535C0" w:rsidP="005535C0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5535C0" w:rsidRDefault="005535C0" w:rsidP="005535C0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5535C0" w:rsidRPr="00585D96" w:rsidRDefault="005535C0" w:rsidP="005535C0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5535C0" w:rsidRPr="00FB281D" w:rsidRDefault="005535C0" w:rsidP="005535C0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5535C0" w:rsidRPr="00FB281D" w:rsidRDefault="005535C0" w:rsidP="005535C0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5535C0" w:rsidRPr="00FB281D" w:rsidRDefault="005535C0" w:rsidP="005535C0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5535C0" w:rsidRPr="00FB281D" w:rsidRDefault="005535C0" w:rsidP="005535C0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35C0" w:rsidRDefault="005535C0" w:rsidP="005535C0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5535C0" w:rsidRDefault="005535C0" w:rsidP="005535C0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5535C0" w:rsidRPr="005535C0" w:rsidRDefault="005535C0" w:rsidP="005535C0">
      <w:pPr>
        <w:pStyle w:val="a5"/>
        <w:ind w:left="1440"/>
        <w:rPr>
          <w:b/>
          <w:bCs/>
          <w:sz w:val="28"/>
          <w:szCs w:val="28"/>
          <w:u w:val="single"/>
        </w:rPr>
      </w:pPr>
    </w:p>
    <w:p w:rsidR="005535C0" w:rsidRPr="00457184" w:rsidRDefault="005535C0" w:rsidP="005535C0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5535C0" w:rsidRPr="00D25D80" w:rsidRDefault="005535C0" w:rsidP="005535C0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5535C0" w:rsidRPr="00D25D80" w:rsidRDefault="005535C0" w:rsidP="005535C0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5535C0" w:rsidRPr="00457184" w:rsidRDefault="005535C0" w:rsidP="005535C0">
      <w:pPr>
        <w:pStyle w:val="a5"/>
        <w:rPr>
          <w:sz w:val="28"/>
          <w:szCs w:val="28"/>
          <w:u w:val="single"/>
        </w:rPr>
      </w:pPr>
    </w:p>
    <w:p w:rsidR="005535C0" w:rsidRPr="001B4F33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5535C0" w:rsidRPr="001B4F33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5535C0" w:rsidRPr="00D25D80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5535C0" w:rsidRPr="00D25D80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5535C0" w:rsidRPr="00D25D80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5535C0" w:rsidRPr="00D25D80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5535C0" w:rsidRPr="00D25D80" w:rsidRDefault="005535C0" w:rsidP="005535C0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5535C0" w:rsidRPr="00D25D80" w:rsidRDefault="005535C0" w:rsidP="005535C0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5535C0" w:rsidRPr="001B4F33" w:rsidRDefault="005535C0" w:rsidP="005535C0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5535C0" w:rsidRPr="00585D96" w:rsidRDefault="005535C0" w:rsidP="005535C0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5535C0" w:rsidRPr="00585D96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Pr="005535C0" w:rsidRDefault="005535C0" w:rsidP="005535C0">
      <w:pPr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535C0" w:rsidRPr="001B4F33" w:rsidRDefault="005535C0" w:rsidP="005535C0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5535C0" w:rsidRDefault="005535C0" w:rsidP="005535C0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5535C0" w:rsidRPr="00D25D80" w:rsidRDefault="005535C0" w:rsidP="005535C0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5535C0" w:rsidRPr="009837F1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5535C0" w:rsidRPr="00D25D80" w:rsidRDefault="005535C0" w:rsidP="005535C0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5535C0" w:rsidRDefault="005535C0" w:rsidP="005535C0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5535C0" w:rsidRPr="00585D96" w:rsidRDefault="005535C0" w:rsidP="005535C0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5535C0" w:rsidRPr="00585D96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535C0" w:rsidRDefault="005535C0" w:rsidP="005535C0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535C0" w:rsidRDefault="005535C0" w:rsidP="005535C0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535C0" w:rsidRDefault="005535C0" w:rsidP="005535C0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535C0" w:rsidRPr="00C014F7" w:rsidRDefault="005535C0" w:rsidP="005535C0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5535C0" w:rsidRDefault="005535C0" w:rsidP="005535C0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5535C0" w:rsidRPr="00C014F7" w:rsidRDefault="005535C0" w:rsidP="005535C0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5535C0" w:rsidRPr="00C014F7" w:rsidRDefault="005535C0" w:rsidP="005535C0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5535C0" w:rsidRPr="00C014F7" w:rsidRDefault="005535C0" w:rsidP="005535C0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5535C0" w:rsidRPr="00C014F7" w:rsidRDefault="005535C0" w:rsidP="005535C0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5535C0" w:rsidRPr="00C014F7" w:rsidRDefault="005535C0" w:rsidP="005535C0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535C0" w:rsidRPr="00585D96" w:rsidRDefault="005535C0" w:rsidP="005535C0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5535C0" w:rsidRPr="00585D96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30303"/>
          <w:sz w:val="28"/>
          <w:szCs w:val="28"/>
          <w:lang w:val="kk-KZ"/>
        </w:rPr>
        <w:t>заработная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5535C0" w:rsidRPr="00974BF9" w:rsidRDefault="005535C0" w:rsidP="005535C0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5535C0" w:rsidRDefault="005535C0" w:rsidP="005535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5535C0" w:rsidRPr="006D2A29" w:rsidRDefault="005535C0" w:rsidP="005535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535C0" w:rsidRDefault="005535C0" w:rsidP="005535C0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5535C0" w:rsidRPr="00CC45AE" w:rsidRDefault="005535C0" w:rsidP="005535C0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906E8" w:rsidRPr="00996D00" w:rsidRDefault="001906E8" w:rsidP="005535C0">
      <w:pPr>
        <w:jc w:val="right"/>
        <w:rPr>
          <w:lang w:val="kk-KZ"/>
        </w:rPr>
      </w:pPr>
    </w:p>
    <w:sectPr w:rsidR="001906E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535C0"/>
    <w:rsid w:val="005B1675"/>
    <w:rsid w:val="005F57F1"/>
    <w:rsid w:val="00723713"/>
    <w:rsid w:val="0093532D"/>
    <w:rsid w:val="00996D00"/>
    <w:rsid w:val="00A62E66"/>
    <w:rsid w:val="00B01029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0BC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2025-07-01T08:51:00Z</dcterms:modified>
</cp:coreProperties>
</file>